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2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5C26" w:rsidTr="00F45C26">
        <w:tc>
          <w:tcPr>
            <w:tcW w:w="9571" w:type="dxa"/>
            <w:gridSpan w:val="2"/>
          </w:tcPr>
          <w:p w:rsidR="00F45C26" w:rsidRPr="00491B1A" w:rsidRDefault="00F45C26" w:rsidP="00F45C26">
            <w:pPr>
              <w:rPr>
                <w:b/>
              </w:rPr>
            </w:pPr>
            <w:r>
              <w:t xml:space="preserve">                                                           </w:t>
            </w:r>
            <w:r w:rsidRPr="00491B1A">
              <w:rPr>
                <w:b/>
              </w:rPr>
              <w:t>Завтрак</w:t>
            </w:r>
          </w:p>
        </w:tc>
      </w:tr>
      <w:tr w:rsidR="00BA457C" w:rsidTr="00F45C26">
        <w:tc>
          <w:tcPr>
            <w:tcW w:w="4785" w:type="dxa"/>
          </w:tcPr>
          <w:p w:rsidR="00BA457C" w:rsidRPr="008052C0" w:rsidRDefault="008052C0" w:rsidP="00F45C26">
            <w:pPr>
              <w:rPr>
                <w:b/>
              </w:rPr>
            </w:pPr>
            <w:r>
              <w:t xml:space="preserve">                             </w:t>
            </w:r>
            <w:r w:rsidRPr="008052C0">
              <w:rPr>
                <w:b/>
              </w:rPr>
              <w:t>Блюдо</w:t>
            </w:r>
          </w:p>
        </w:tc>
        <w:tc>
          <w:tcPr>
            <w:tcW w:w="4786" w:type="dxa"/>
          </w:tcPr>
          <w:p w:rsidR="00BA457C" w:rsidRPr="008052C0" w:rsidRDefault="008052C0" w:rsidP="00F45C26">
            <w:pPr>
              <w:rPr>
                <w:b/>
              </w:rPr>
            </w:pPr>
            <w:r>
              <w:t xml:space="preserve">              </w:t>
            </w:r>
            <w:r w:rsidRPr="008052C0">
              <w:rPr>
                <w:b/>
              </w:rPr>
              <w:t>Выход, грамм</w:t>
            </w:r>
          </w:p>
        </w:tc>
      </w:tr>
      <w:tr w:rsidR="00BA457C" w:rsidTr="00F45C26">
        <w:tc>
          <w:tcPr>
            <w:tcW w:w="4785" w:type="dxa"/>
          </w:tcPr>
          <w:p w:rsidR="00BA457C" w:rsidRDefault="000C1892" w:rsidP="00F45C26">
            <w:r>
              <w:t xml:space="preserve"> </w:t>
            </w:r>
            <w:r w:rsidR="005F08B3">
              <w:t>Сыр твердых сортов</w:t>
            </w:r>
          </w:p>
        </w:tc>
        <w:tc>
          <w:tcPr>
            <w:tcW w:w="4786" w:type="dxa"/>
          </w:tcPr>
          <w:p w:rsidR="00BA457C" w:rsidRDefault="005F08B3" w:rsidP="00F45C26">
            <w:r>
              <w:t>20</w:t>
            </w:r>
          </w:p>
        </w:tc>
      </w:tr>
      <w:tr w:rsidR="00BA457C" w:rsidTr="00F45C26">
        <w:tc>
          <w:tcPr>
            <w:tcW w:w="4785" w:type="dxa"/>
          </w:tcPr>
          <w:p w:rsidR="00BA457C" w:rsidRDefault="00D3270B" w:rsidP="00F45C26">
            <w:r>
              <w:t xml:space="preserve"> Колбаса</w:t>
            </w:r>
          </w:p>
        </w:tc>
        <w:tc>
          <w:tcPr>
            <w:tcW w:w="4786" w:type="dxa"/>
          </w:tcPr>
          <w:p w:rsidR="00BA457C" w:rsidRDefault="00D3270B" w:rsidP="00F45C26">
            <w:r>
              <w:t>5</w:t>
            </w:r>
            <w:r w:rsidR="000C1892">
              <w:t>0</w:t>
            </w:r>
          </w:p>
        </w:tc>
      </w:tr>
      <w:tr w:rsidR="00BA457C" w:rsidTr="00F45C26">
        <w:tc>
          <w:tcPr>
            <w:tcW w:w="4785" w:type="dxa"/>
          </w:tcPr>
          <w:p w:rsidR="00BA457C" w:rsidRDefault="00D3270B" w:rsidP="00F45C26">
            <w:r>
              <w:t xml:space="preserve"> Каша рисовая</w:t>
            </w:r>
          </w:p>
        </w:tc>
        <w:tc>
          <w:tcPr>
            <w:tcW w:w="4786" w:type="dxa"/>
          </w:tcPr>
          <w:p w:rsidR="00BA457C" w:rsidRDefault="00D3270B" w:rsidP="00F45C26">
            <w:r>
              <w:t>25</w:t>
            </w:r>
            <w:r w:rsidR="000C1892">
              <w:t>0</w:t>
            </w:r>
          </w:p>
        </w:tc>
      </w:tr>
      <w:tr w:rsidR="00BA457C" w:rsidTr="00F45C26">
        <w:tc>
          <w:tcPr>
            <w:tcW w:w="4785" w:type="dxa"/>
          </w:tcPr>
          <w:p w:rsidR="00BA457C" w:rsidRDefault="00401376" w:rsidP="00F45C26">
            <w:r>
              <w:t xml:space="preserve"> Какао с молоком</w:t>
            </w:r>
          </w:p>
        </w:tc>
        <w:tc>
          <w:tcPr>
            <w:tcW w:w="4786" w:type="dxa"/>
          </w:tcPr>
          <w:p w:rsidR="00BA457C" w:rsidRDefault="000C1892" w:rsidP="00F45C26">
            <w:r>
              <w:t>20</w:t>
            </w:r>
            <w:r w:rsidR="00401376">
              <w:t>0</w:t>
            </w:r>
          </w:p>
        </w:tc>
      </w:tr>
      <w:tr w:rsidR="00BA457C" w:rsidTr="00F45C26">
        <w:tc>
          <w:tcPr>
            <w:tcW w:w="4785" w:type="dxa"/>
          </w:tcPr>
          <w:p w:rsidR="00BA457C" w:rsidRDefault="007455F3" w:rsidP="00F45C26">
            <w:r>
              <w:t xml:space="preserve"> </w:t>
            </w:r>
            <w:r w:rsidR="00D040D7">
              <w:t>Масло сливочное</w:t>
            </w:r>
          </w:p>
        </w:tc>
        <w:tc>
          <w:tcPr>
            <w:tcW w:w="4786" w:type="dxa"/>
          </w:tcPr>
          <w:p w:rsidR="00BA457C" w:rsidRDefault="007455F3" w:rsidP="00F45C26">
            <w:r>
              <w:t>15</w:t>
            </w:r>
          </w:p>
        </w:tc>
      </w:tr>
      <w:tr w:rsidR="007455F3" w:rsidTr="00F45C26">
        <w:tc>
          <w:tcPr>
            <w:tcW w:w="4785" w:type="dxa"/>
          </w:tcPr>
          <w:p w:rsidR="007455F3" w:rsidRDefault="007455F3" w:rsidP="00F45C26">
            <w:r>
              <w:t xml:space="preserve"> Хлеб пшеничный </w:t>
            </w:r>
          </w:p>
        </w:tc>
        <w:tc>
          <w:tcPr>
            <w:tcW w:w="4786" w:type="dxa"/>
          </w:tcPr>
          <w:p w:rsidR="007455F3" w:rsidRDefault="007455F3" w:rsidP="00F45C26">
            <w:r>
              <w:t>40</w:t>
            </w:r>
          </w:p>
        </w:tc>
      </w:tr>
      <w:tr w:rsidR="009A3DB5" w:rsidTr="00655CE3">
        <w:tc>
          <w:tcPr>
            <w:tcW w:w="9571" w:type="dxa"/>
            <w:gridSpan w:val="2"/>
          </w:tcPr>
          <w:p w:rsidR="009A3DB5" w:rsidRPr="00491B1A" w:rsidRDefault="009A3DB5" w:rsidP="00F45C26">
            <w:pPr>
              <w:rPr>
                <w:b/>
              </w:rPr>
            </w:pPr>
            <w:r>
              <w:t xml:space="preserve">                                                              </w:t>
            </w:r>
            <w:r w:rsidRPr="00491B1A">
              <w:rPr>
                <w:b/>
              </w:rPr>
              <w:t xml:space="preserve">Обед </w:t>
            </w:r>
          </w:p>
        </w:tc>
      </w:tr>
      <w:tr w:rsidR="00BA457C" w:rsidTr="00F45C26">
        <w:tc>
          <w:tcPr>
            <w:tcW w:w="4785" w:type="dxa"/>
          </w:tcPr>
          <w:p w:rsidR="00BA457C" w:rsidRPr="000C1892" w:rsidRDefault="00F857DE" w:rsidP="00F45C26">
            <w:r>
              <w:t>Салат из капусты</w:t>
            </w:r>
          </w:p>
        </w:tc>
        <w:tc>
          <w:tcPr>
            <w:tcW w:w="4786" w:type="dxa"/>
          </w:tcPr>
          <w:p w:rsidR="00BA457C" w:rsidRDefault="00F857DE" w:rsidP="00F45C26">
            <w:r>
              <w:t>6</w:t>
            </w:r>
            <w:r w:rsidR="00CC505A">
              <w:t>0</w:t>
            </w:r>
          </w:p>
        </w:tc>
      </w:tr>
      <w:tr w:rsidR="00BA457C" w:rsidTr="00F45C26">
        <w:tc>
          <w:tcPr>
            <w:tcW w:w="4785" w:type="dxa"/>
          </w:tcPr>
          <w:p w:rsidR="00BA457C" w:rsidRPr="000C1892" w:rsidRDefault="00ED07E5" w:rsidP="00F45C26">
            <w:r>
              <w:t>Рассольник</w:t>
            </w:r>
          </w:p>
        </w:tc>
        <w:tc>
          <w:tcPr>
            <w:tcW w:w="4786" w:type="dxa"/>
          </w:tcPr>
          <w:p w:rsidR="00BA457C" w:rsidRDefault="00ED07E5" w:rsidP="00F45C26">
            <w:r>
              <w:t>200</w:t>
            </w:r>
          </w:p>
        </w:tc>
      </w:tr>
      <w:tr w:rsidR="00BA457C" w:rsidTr="00F45C26">
        <w:tc>
          <w:tcPr>
            <w:tcW w:w="4785" w:type="dxa"/>
          </w:tcPr>
          <w:p w:rsidR="00BA457C" w:rsidRPr="000C1892" w:rsidRDefault="00E0339C" w:rsidP="00F45C26">
            <w:r>
              <w:t>Запеканка картофельная</w:t>
            </w:r>
          </w:p>
        </w:tc>
        <w:tc>
          <w:tcPr>
            <w:tcW w:w="4786" w:type="dxa"/>
          </w:tcPr>
          <w:p w:rsidR="00BA457C" w:rsidRDefault="00E0339C" w:rsidP="00F45C26">
            <w:r>
              <w:t>200</w:t>
            </w:r>
          </w:p>
        </w:tc>
      </w:tr>
      <w:tr w:rsidR="00BA457C" w:rsidTr="00F45C26">
        <w:tc>
          <w:tcPr>
            <w:tcW w:w="4785" w:type="dxa"/>
          </w:tcPr>
          <w:p w:rsidR="00BA457C" w:rsidRPr="000C1892" w:rsidRDefault="0001142D" w:rsidP="00F45C26">
            <w:r>
              <w:t>Хлеб ржано-пшеничный</w:t>
            </w:r>
          </w:p>
        </w:tc>
        <w:tc>
          <w:tcPr>
            <w:tcW w:w="4786" w:type="dxa"/>
          </w:tcPr>
          <w:p w:rsidR="00BA457C" w:rsidRDefault="0001142D" w:rsidP="00F45C26">
            <w:r>
              <w:t>8</w:t>
            </w:r>
            <w:r w:rsidR="003A6794">
              <w:t>0</w:t>
            </w:r>
          </w:p>
        </w:tc>
      </w:tr>
      <w:tr w:rsidR="00BA457C" w:rsidTr="00F45C26">
        <w:tc>
          <w:tcPr>
            <w:tcW w:w="4785" w:type="dxa"/>
          </w:tcPr>
          <w:p w:rsidR="00BA457C" w:rsidRPr="000C1892" w:rsidRDefault="007E6722" w:rsidP="00F45C26">
            <w:r>
              <w:t>Компот из сухофруктов</w:t>
            </w:r>
          </w:p>
        </w:tc>
        <w:tc>
          <w:tcPr>
            <w:tcW w:w="4786" w:type="dxa"/>
          </w:tcPr>
          <w:p w:rsidR="00BA457C" w:rsidRDefault="007E6722" w:rsidP="00F45C26">
            <w:r>
              <w:t>20</w:t>
            </w:r>
            <w:r w:rsidR="003A6794">
              <w:t>0</w:t>
            </w:r>
          </w:p>
        </w:tc>
      </w:tr>
      <w:tr w:rsidR="00B00A19" w:rsidTr="009916F0">
        <w:tc>
          <w:tcPr>
            <w:tcW w:w="9571" w:type="dxa"/>
            <w:gridSpan w:val="2"/>
          </w:tcPr>
          <w:p w:rsidR="00B00A19" w:rsidRPr="00491B1A" w:rsidRDefault="00B00A19" w:rsidP="00F45C26">
            <w:pPr>
              <w:rPr>
                <w:b/>
              </w:rPr>
            </w:pPr>
            <w:r>
              <w:t xml:space="preserve">                                                           </w:t>
            </w:r>
            <w:r w:rsidRPr="00491B1A">
              <w:rPr>
                <w:b/>
              </w:rPr>
              <w:t xml:space="preserve">Полдник </w:t>
            </w:r>
          </w:p>
        </w:tc>
      </w:tr>
      <w:tr w:rsidR="00BA457C" w:rsidTr="00F45C26">
        <w:tc>
          <w:tcPr>
            <w:tcW w:w="4785" w:type="dxa"/>
          </w:tcPr>
          <w:p w:rsidR="00BA457C" w:rsidRPr="000C1892" w:rsidRDefault="0034032D" w:rsidP="00F45C26">
            <w:r>
              <w:t xml:space="preserve">Яблоко </w:t>
            </w:r>
          </w:p>
        </w:tc>
        <w:tc>
          <w:tcPr>
            <w:tcW w:w="4786" w:type="dxa"/>
          </w:tcPr>
          <w:p w:rsidR="00BA457C" w:rsidRDefault="0034032D" w:rsidP="00F45C26">
            <w:r>
              <w:t>150</w:t>
            </w:r>
          </w:p>
        </w:tc>
      </w:tr>
      <w:tr w:rsidR="00BA457C" w:rsidTr="00F45C26">
        <w:tc>
          <w:tcPr>
            <w:tcW w:w="4785" w:type="dxa"/>
          </w:tcPr>
          <w:p w:rsidR="00BA457C" w:rsidRPr="000C1892" w:rsidRDefault="00270B64" w:rsidP="00F45C26">
            <w:r>
              <w:t>Булочка</w:t>
            </w:r>
          </w:p>
        </w:tc>
        <w:tc>
          <w:tcPr>
            <w:tcW w:w="4786" w:type="dxa"/>
          </w:tcPr>
          <w:p w:rsidR="00BA457C" w:rsidRDefault="00270B64" w:rsidP="00F45C26">
            <w:r>
              <w:t>1</w:t>
            </w:r>
            <w:r w:rsidR="00D05B26">
              <w:t>00</w:t>
            </w:r>
          </w:p>
        </w:tc>
      </w:tr>
      <w:tr w:rsidR="006235EF" w:rsidTr="00F45C26">
        <w:tc>
          <w:tcPr>
            <w:tcW w:w="4785" w:type="dxa"/>
          </w:tcPr>
          <w:p w:rsidR="006235EF" w:rsidRPr="000C1892" w:rsidRDefault="00270B64" w:rsidP="00F45C26">
            <w:r>
              <w:t>Ряженка</w:t>
            </w:r>
          </w:p>
        </w:tc>
        <w:tc>
          <w:tcPr>
            <w:tcW w:w="4786" w:type="dxa"/>
          </w:tcPr>
          <w:p w:rsidR="006235EF" w:rsidRDefault="007D1868" w:rsidP="00F45C26">
            <w:r>
              <w:t>20</w:t>
            </w:r>
            <w:r w:rsidR="00656618">
              <w:t>0</w:t>
            </w:r>
          </w:p>
        </w:tc>
      </w:tr>
      <w:tr w:rsidR="00C63ED2" w:rsidTr="007742A1">
        <w:tc>
          <w:tcPr>
            <w:tcW w:w="9571" w:type="dxa"/>
            <w:gridSpan w:val="2"/>
          </w:tcPr>
          <w:p w:rsidR="00C63ED2" w:rsidRPr="00491B1A" w:rsidRDefault="00C63ED2" w:rsidP="00F45C26">
            <w:pPr>
              <w:rPr>
                <w:b/>
              </w:rPr>
            </w:pPr>
            <w:r w:rsidRPr="00491B1A">
              <w:rPr>
                <w:b/>
              </w:rPr>
              <w:t xml:space="preserve">                                                            Ужин</w:t>
            </w:r>
          </w:p>
        </w:tc>
      </w:tr>
      <w:tr w:rsidR="006235EF" w:rsidTr="00F45C26">
        <w:tc>
          <w:tcPr>
            <w:tcW w:w="4785" w:type="dxa"/>
          </w:tcPr>
          <w:p w:rsidR="006235EF" w:rsidRPr="000C1892" w:rsidRDefault="004879A9" w:rsidP="00F45C26">
            <w:r>
              <w:t>Макароны отварные</w:t>
            </w:r>
          </w:p>
        </w:tc>
        <w:tc>
          <w:tcPr>
            <w:tcW w:w="4786" w:type="dxa"/>
          </w:tcPr>
          <w:p w:rsidR="006235EF" w:rsidRDefault="004879A9" w:rsidP="00F45C26">
            <w:r>
              <w:t>150</w:t>
            </w:r>
          </w:p>
        </w:tc>
      </w:tr>
      <w:tr w:rsidR="006235EF" w:rsidTr="00F45C26">
        <w:tc>
          <w:tcPr>
            <w:tcW w:w="4785" w:type="dxa"/>
          </w:tcPr>
          <w:p w:rsidR="006235EF" w:rsidRPr="000C1892" w:rsidRDefault="00D93636" w:rsidP="00F45C26">
            <w:r>
              <w:t>Котлеты рыбные</w:t>
            </w:r>
            <w:r w:rsidR="00425425">
              <w:t xml:space="preserve"> </w:t>
            </w:r>
          </w:p>
        </w:tc>
        <w:tc>
          <w:tcPr>
            <w:tcW w:w="4786" w:type="dxa"/>
          </w:tcPr>
          <w:p w:rsidR="006235EF" w:rsidRDefault="00D93636" w:rsidP="00F45C26">
            <w:r>
              <w:t>8</w:t>
            </w:r>
            <w:r w:rsidR="00425425">
              <w:t>0</w:t>
            </w:r>
          </w:p>
        </w:tc>
      </w:tr>
      <w:tr w:rsidR="00425425" w:rsidTr="00F45C26">
        <w:tc>
          <w:tcPr>
            <w:tcW w:w="4785" w:type="dxa"/>
          </w:tcPr>
          <w:p w:rsidR="00425425" w:rsidRPr="000C1892" w:rsidRDefault="00FD326A" w:rsidP="00F45C26">
            <w:r>
              <w:t xml:space="preserve">Соус молочный </w:t>
            </w:r>
          </w:p>
        </w:tc>
        <w:tc>
          <w:tcPr>
            <w:tcW w:w="4786" w:type="dxa"/>
          </w:tcPr>
          <w:p w:rsidR="00425425" w:rsidRDefault="00FD326A" w:rsidP="00F45C26">
            <w:r>
              <w:t>4</w:t>
            </w:r>
            <w:r w:rsidR="00425425">
              <w:t>0</w:t>
            </w:r>
          </w:p>
        </w:tc>
      </w:tr>
      <w:tr w:rsidR="00425425" w:rsidTr="00F45C26">
        <w:tc>
          <w:tcPr>
            <w:tcW w:w="4785" w:type="dxa"/>
          </w:tcPr>
          <w:p w:rsidR="00425425" w:rsidRPr="000C1892" w:rsidRDefault="00772CB6" w:rsidP="00F45C26">
            <w:r>
              <w:t>Сок абрикосовый</w:t>
            </w:r>
          </w:p>
        </w:tc>
        <w:tc>
          <w:tcPr>
            <w:tcW w:w="4786" w:type="dxa"/>
          </w:tcPr>
          <w:p w:rsidR="00425425" w:rsidRDefault="00772CB6" w:rsidP="00F45C26">
            <w:r>
              <w:t>20</w:t>
            </w:r>
            <w:r w:rsidR="002A02AC">
              <w:t>0</w:t>
            </w:r>
          </w:p>
        </w:tc>
      </w:tr>
      <w:tr w:rsidR="002A02AC" w:rsidTr="00F45C26">
        <w:tc>
          <w:tcPr>
            <w:tcW w:w="4785" w:type="dxa"/>
          </w:tcPr>
          <w:p w:rsidR="002A02AC" w:rsidRDefault="007B6628" w:rsidP="00F45C26">
            <w:r>
              <w:t>Хлеб пшеничный</w:t>
            </w:r>
          </w:p>
        </w:tc>
        <w:tc>
          <w:tcPr>
            <w:tcW w:w="4786" w:type="dxa"/>
          </w:tcPr>
          <w:p w:rsidR="002A02AC" w:rsidRDefault="007B6628" w:rsidP="00F45C26">
            <w:r>
              <w:t>40</w:t>
            </w:r>
          </w:p>
        </w:tc>
      </w:tr>
      <w:tr w:rsidR="002A02AC" w:rsidTr="00F45C26">
        <w:tc>
          <w:tcPr>
            <w:tcW w:w="4785" w:type="dxa"/>
          </w:tcPr>
          <w:p w:rsidR="002A02AC" w:rsidRDefault="003321BB" w:rsidP="00F45C26">
            <w:r>
              <w:t>Салат из свеклы</w:t>
            </w:r>
          </w:p>
        </w:tc>
        <w:tc>
          <w:tcPr>
            <w:tcW w:w="4786" w:type="dxa"/>
          </w:tcPr>
          <w:p w:rsidR="002A02AC" w:rsidRDefault="003321BB" w:rsidP="00F45C26">
            <w:r>
              <w:t>60</w:t>
            </w:r>
            <w:bookmarkStart w:id="0" w:name="_GoBack"/>
            <w:bookmarkEnd w:id="0"/>
          </w:p>
        </w:tc>
      </w:tr>
    </w:tbl>
    <w:p w:rsidR="0070450A" w:rsidRDefault="00F45C26">
      <w:r>
        <w:t xml:space="preserve">                                               Меню для школьников. </w:t>
      </w:r>
    </w:p>
    <w:sectPr w:rsidR="0070450A" w:rsidSect="0070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D8" w:rsidRDefault="006565D8" w:rsidP="00F45C26">
      <w:pPr>
        <w:spacing w:after="0" w:line="240" w:lineRule="auto"/>
      </w:pPr>
      <w:r>
        <w:separator/>
      </w:r>
    </w:p>
  </w:endnote>
  <w:endnote w:type="continuationSeparator" w:id="0">
    <w:p w:rsidR="006565D8" w:rsidRDefault="006565D8" w:rsidP="00F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D8" w:rsidRDefault="006565D8" w:rsidP="00F45C26">
      <w:pPr>
        <w:spacing w:after="0" w:line="240" w:lineRule="auto"/>
      </w:pPr>
      <w:r>
        <w:separator/>
      </w:r>
    </w:p>
  </w:footnote>
  <w:footnote w:type="continuationSeparator" w:id="0">
    <w:p w:rsidR="006565D8" w:rsidRDefault="006565D8" w:rsidP="00F45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57C"/>
    <w:rsid w:val="0001142D"/>
    <w:rsid w:val="000C1892"/>
    <w:rsid w:val="00114FF8"/>
    <w:rsid w:val="00261FC1"/>
    <w:rsid w:val="00270B64"/>
    <w:rsid w:val="002A02AC"/>
    <w:rsid w:val="00325424"/>
    <w:rsid w:val="003321BB"/>
    <w:rsid w:val="0034032D"/>
    <w:rsid w:val="003A6794"/>
    <w:rsid w:val="00401376"/>
    <w:rsid w:val="00425425"/>
    <w:rsid w:val="004879A9"/>
    <w:rsid w:val="00491B1A"/>
    <w:rsid w:val="00531AEE"/>
    <w:rsid w:val="0057630A"/>
    <w:rsid w:val="005F08B3"/>
    <w:rsid w:val="006235EF"/>
    <w:rsid w:val="006565D8"/>
    <w:rsid w:val="00656618"/>
    <w:rsid w:val="006624AE"/>
    <w:rsid w:val="00663A8C"/>
    <w:rsid w:val="00674B0A"/>
    <w:rsid w:val="006A4655"/>
    <w:rsid w:val="0070450A"/>
    <w:rsid w:val="007455F3"/>
    <w:rsid w:val="00772CB6"/>
    <w:rsid w:val="007B6628"/>
    <w:rsid w:val="007D1868"/>
    <w:rsid w:val="007E6722"/>
    <w:rsid w:val="008052C0"/>
    <w:rsid w:val="00870338"/>
    <w:rsid w:val="008F5A78"/>
    <w:rsid w:val="009460AD"/>
    <w:rsid w:val="009A3DB5"/>
    <w:rsid w:val="00A40528"/>
    <w:rsid w:val="00AA6246"/>
    <w:rsid w:val="00B00A19"/>
    <w:rsid w:val="00BA457C"/>
    <w:rsid w:val="00C63ED2"/>
    <w:rsid w:val="00C8570C"/>
    <w:rsid w:val="00CC505A"/>
    <w:rsid w:val="00D040D7"/>
    <w:rsid w:val="00D05B26"/>
    <w:rsid w:val="00D3270B"/>
    <w:rsid w:val="00D93636"/>
    <w:rsid w:val="00E0339C"/>
    <w:rsid w:val="00E2677A"/>
    <w:rsid w:val="00EA263F"/>
    <w:rsid w:val="00ED07E5"/>
    <w:rsid w:val="00F45C26"/>
    <w:rsid w:val="00F857DE"/>
    <w:rsid w:val="00F96094"/>
    <w:rsid w:val="00F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84A2E-5E23-47F5-9EE5-6D4E3DFB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C26"/>
  </w:style>
  <w:style w:type="paragraph" w:styleId="a6">
    <w:name w:val="footer"/>
    <w:basedOn w:val="a"/>
    <w:link w:val="a7"/>
    <w:uiPriority w:val="99"/>
    <w:semiHidden/>
    <w:unhideWhenUsed/>
    <w:rsid w:val="00F4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</dc:creator>
  <cp:keywords/>
  <dc:description/>
  <cp:lastModifiedBy>USER</cp:lastModifiedBy>
  <cp:revision>86</cp:revision>
  <dcterms:created xsi:type="dcterms:W3CDTF">2020-09-04T08:57:00Z</dcterms:created>
  <dcterms:modified xsi:type="dcterms:W3CDTF">2020-09-05T10:57:00Z</dcterms:modified>
</cp:coreProperties>
</file>